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F0" w:rsidRDefault="002F1C64" w:rsidP="00466758">
      <w:pPr>
        <w:jc w:val="center"/>
        <w:rPr>
          <w:rFonts w:ascii="Hobo Std" w:hAnsi="Hobo Std"/>
          <w:b/>
          <w:sz w:val="24"/>
          <w:u w:val="single"/>
        </w:rPr>
      </w:pPr>
      <w:r>
        <w:rPr>
          <w:rFonts w:ascii="Hobo Std" w:hAnsi="Hobo Std"/>
          <w:b/>
          <w:sz w:val="24"/>
          <w:u w:val="single"/>
        </w:rPr>
        <w:t>Machine Hem</w:t>
      </w:r>
      <w:r w:rsidR="00466758" w:rsidRPr="00466758">
        <w:rPr>
          <w:rFonts w:ascii="Hobo Std" w:hAnsi="Hobo Std"/>
          <w:b/>
          <w:sz w:val="24"/>
          <w:u w:val="single"/>
        </w:rPr>
        <w:t xml:space="preserve"> Sample</w:t>
      </w:r>
      <w:r w:rsidR="00413A46">
        <w:rPr>
          <w:rFonts w:ascii="Hobo Std" w:hAnsi="Hobo Std"/>
          <w:b/>
          <w:sz w:val="24"/>
          <w:u w:val="single"/>
        </w:rPr>
        <w:t xml:space="preserve"> with 5 “Nametags”</w:t>
      </w:r>
    </w:p>
    <w:p w:rsidR="00413A46" w:rsidRDefault="00413A46" w:rsidP="002F1C64">
      <w:r>
        <w:t xml:space="preserve">1-Cut a rectangle of fabric 15” x 5”. </w:t>
      </w:r>
    </w:p>
    <w:p w:rsidR="00413A46" w:rsidRDefault="00413A46" w:rsidP="002F1C64">
      <w:r>
        <w:t xml:space="preserve">2-With right sides together, pin and then sew the two 5” sides together. </w:t>
      </w:r>
    </w:p>
    <w:p w:rsidR="00413A46" w:rsidRDefault="00413A46" w:rsidP="002F1C64">
      <w:r>
        <w:t>3-</w:t>
      </w:r>
      <w:r>
        <w:t>Be sure to f</w:t>
      </w:r>
      <w:r>
        <w:t xml:space="preserve">inish the seam edges in some way (serge, zig </w:t>
      </w:r>
      <w:proofErr w:type="spellStart"/>
      <w:r>
        <w:t>zag</w:t>
      </w:r>
      <w:proofErr w:type="spellEnd"/>
      <w:r>
        <w:t xml:space="preserve"> the edges, use pinking shears, etc.) </w:t>
      </w:r>
    </w:p>
    <w:p w:rsidR="00413A46" w:rsidRDefault="00413A46" w:rsidP="002F1C64">
      <w:r>
        <w:t xml:space="preserve">4-Using a seam roll or sleeve board, turn the </w:t>
      </w:r>
      <w:r>
        <w:t>top edge of your loop down 1 1/2</w:t>
      </w:r>
      <w:r>
        <w:t xml:space="preserve">” and press. Turn under the raw edge ¼” and press. </w:t>
      </w:r>
    </w:p>
    <w:p w:rsidR="00413A46" w:rsidRDefault="00413A46" w:rsidP="002F1C64">
      <w:r>
        <w:t>5- Pin this folded edge down around your sample. Starting at your previous seam, stitch clos</w:t>
      </w:r>
      <w:r>
        <w:t>e to the edge around your loop</w:t>
      </w:r>
      <w:r>
        <w:t>. Be sure to backstitch.</w:t>
      </w:r>
      <w:r>
        <w:t xml:space="preserve"> </w:t>
      </w:r>
    </w:p>
    <w:p w:rsidR="00413A46" w:rsidRDefault="00413A46" w:rsidP="002F1C64">
      <w:r>
        <w:t xml:space="preserve">6-See me for a demo of sewing in nametags if you need to. I would like for you to sew in 5 in the inside of the hem for practice (we can pretend it is a waistband). You may use pinking shears on the ends so they do not continue to un-ravel or you can tuck the top under and press if you would like. </w:t>
      </w:r>
    </w:p>
    <w:p w:rsidR="002F1C64" w:rsidRPr="00466758" w:rsidRDefault="00413A46" w:rsidP="002F1C64">
      <w:pPr>
        <w:rPr>
          <w:sz w:val="24"/>
        </w:rPr>
      </w:pPr>
      <w:r>
        <w:t>7-</w:t>
      </w:r>
      <w:bookmarkStart w:id="0" w:name="_GoBack"/>
      <w:bookmarkEnd w:id="0"/>
      <w:r>
        <w:t>Staple this sample to this paper and turn it in to the bin at the front of the room.</w:t>
      </w:r>
    </w:p>
    <w:p w:rsidR="00466758" w:rsidRPr="00466758" w:rsidRDefault="00466758" w:rsidP="00466758">
      <w:pPr>
        <w:jc w:val="center"/>
        <w:rPr>
          <w:rFonts w:ascii="Hobo Std" w:hAnsi="Hobo Std"/>
          <w:b/>
          <w:sz w:val="24"/>
          <w:u w:val="single"/>
        </w:rPr>
      </w:pPr>
    </w:p>
    <w:sectPr w:rsidR="00466758" w:rsidRPr="00466758" w:rsidSect="00E42F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58" w:rsidRDefault="00466758" w:rsidP="00466758">
      <w:pPr>
        <w:spacing w:after="0" w:line="240" w:lineRule="auto"/>
      </w:pPr>
      <w:r>
        <w:separator/>
      </w:r>
    </w:p>
  </w:endnote>
  <w:endnote w:type="continuationSeparator" w:id="0">
    <w:p w:rsidR="00466758" w:rsidRDefault="00466758" w:rsidP="0046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58" w:rsidRDefault="00466758" w:rsidP="00466758">
      <w:pPr>
        <w:spacing w:after="0" w:line="240" w:lineRule="auto"/>
      </w:pPr>
      <w:r>
        <w:separator/>
      </w:r>
    </w:p>
  </w:footnote>
  <w:footnote w:type="continuationSeparator" w:id="0">
    <w:p w:rsidR="00466758" w:rsidRDefault="00466758" w:rsidP="0046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58" w:rsidRDefault="00413A46" w:rsidP="00466758">
    <w:pPr>
      <w:pStyle w:val="Header"/>
      <w:rPr>
        <w:rFonts w:ascii="Hobo Std" w:hAnsi="Hobo Std"/>
        <w:sz w:val="24"/>
        <w:szCs w:val="24"/>
      </w:rPr>
    </w:pPr>
    <w:r>
      <w:rPr>
        <w:rFonts w:ascii="Hobo Std" w:hAnsi="Hobo Std"/>
        <w:sz w:val="24"/>
        <w:szCs w:val="24"/>
      </w:rPr>
      <w:tab/>
      <w:t xml:space="preserve">         </w:t>
    </w:r>
    <w:r w:rsidR="00466758">
      <w:rPr>
        <w:rFonts w:ascii="Hobo Std" w:hAnsi="Hobo Std"/>
        <w:sz w:val="24"/>
        <w:szCs w:val="24"/>
      </w:rPr>
      <w:t xml:space="preserve">                                 Name:</w:t>
    </w:r>
    <w:r w:rsidR="00466758">
      <w:rPr>
        <w:rFonts w:ascii="Hobo Std" w:hAnsi="Hobo Std"/>
        <w:sz w:val="24"/>
        <w:szCs w:val="24"/>
      </w:rPr>
      <w:tab/>
      <w:t xml:space="preserve">                                                                                                  </w:t>
    </w:r>
  </w:p>
  <w:p w:rsidR="00466758" w:rsidRDefault="00466758" w:rsidP="00466758">
    <w:pPr>
      <w:pStyle w:val="Header"/>
      <w:rPr>
        <w:rFonts w:ascii="Hobo Std" w:hAnsi="Hobo Std"/>
        <w:sz w:val="24"/>
        <w:szCs w:val="24"/>
      </w:rPr>
    </w:pPr>
    <w:r>
      <w:rPr>
        <w:rFonts w:ascii="Hobo Std" w:hAnsi="Hobo Std"/>
        <w:sz w:val="24"/>
        <w:szCs w:val="24"/>
      </w:rPr>
      <w:tab/>
      <w:t xml:space="preserve">                                        Date:                                                                                                       </w:t>
    </w:r>
  </w:p>
  <w:p w:rsidR="00466758" w:rsidRDefault="00466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58"/>
    <w:rsid w:val="002F1C64"/>
    <w:rsid w:val="00413A46"/>
    <w:rsid w:val="00466758"/>
    <w:rsid w:val="0067346B"/>
    <w:rsid w:val="007E3E49"/>
    <w:rsid w:val="009A01B4"/>
    <w:rsid w:val="00A27F8A"/>
    <w:rsid w:val="00D52F59"/>
    <w:rsid w:val="00E42F59"/>
    <w:rsid w:val="00ED4BA2"/>
    <w:rsid w:val="00E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5BCC4-D947-4183-86E0-0253000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58"/>
  </w:style>
  <w:style w:type="paragraph" w:styleId="Footer">
    <w:name w:val="footer"/>
    <w:basedOn w:val="Normal"/>
    <w:link w:val="FooterChar"/>
    <w:uiPriority w:val="99"/>
    <w:unhideWhenUsed/>
    <w:rsid w:val="0046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Kelvington, Lindsay K.</cp:lastModifiedBy>
  <cp:revision>2</cp:revision>
  <cp:lastPrinted>2015-10-27T22:06:00Z</cp:lastPrinted>
  <dcterms:created xsi:type="dcterms:W3CDTF">2015-12-01T22:45:00Z</dcterms:created>
  <dcterms:modified xsi:type="dcterms:W3CDTF">2015-12-01T22:45:00Z</dcterms:modified>
</cp:coreProperties>
</file>